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370466CE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</w:t>
      </w:r>
      <w:r w:rsidR="001237B7">
        <w:rPr>
          <w:b/>
          <w:bCs/>
          <w:sz w:val="28"/>
          <w:szCs w:val="28"/>
        </w:rPr>
        <w:t xml:space="preserve"> N°3</w:t>
      </w:r>
      <w:r w:rsidRPr="00EC4BA0">
        <w:rPr>
          <w:b/>
          <w:bCs/>
          <w:sz w:val="28"/>
          <w:szCs w:val="28"/>
        </w:rPr>
        <w:t xml:space="preserve"> di Arte e Immagine</w:t>
      </w:r>
      <w:r>
        <w:rPr>
          <w:b/>
          <w:bCs/>
          <w:sz w:val="28"/>
          <w:szCs w:val="28"/>
        </w:rPr>
        <w:t xml:space="preserve"> classi </w:t>
      </w:r>
      <w:r w:rsidR="00771F01">
        <w:rPr>
          <w:b/>
          <w:bCs/>
          <w:sz w:val="28"/>
          <w:szCs w:val="28"/>
        </w:rPr>
        <w:t>seconde</w:t>
      </w:r>
      <w:r w:rsidR="008C4FD9">
        <w:rPr>
          <w:b/>
          <w:bCs/>
          <w:sz w:val="28"/>
          <w:szCs w:val="28"/>
        </w:rPr>
        <w:t>-recupero</w:t>
      </w:r>
    </w:p>
    <w:p w14:paraId="026684F2" w14:textId="2D619D95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40D79461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B54875">
        <w:t>Miche</w:t>
      </w:r>
      <w:r w:rsidR="00571834">
        <w:t>langelo è considerato uno dei più grandi artisti del</w:t>
      </w:r>
      <w:r w:rsidR="00BC0A25">
        <w:t xml:space="preserve"> Quattrocento</w:t>
      </w:r>
      <w:r w:rsidR="00EC4BA0">
        <w:t>.</w:t>
      </w:r>
      <w:r>
        <w:t xml:space="preserve">                                                          </w:t>
      </w:r>
    </w:p>
    <w:p w14:paraId="114DC856" w14:textId="4AAA6C27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BC0A25">
        <w:t>Fu scultore, architetto, pittore, poeta e filosofo.</w:t>
      </w:r>
    </w:p>
    <w:p w14:paraId="46AFE2B4" w14:textId="3B75AFE1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571834">
        <w:t xml:space="preserve">Michelangelo si riteneva </w:t>
      </w:r>
      <w:r w:rsidR="00BC0A25">
        <w:t>sostanzialmente uno scultore</w:t>
      </w:r>
    </w:p>
    <w:bookmarkStart w:id="0" w:name="_Hlk35942535"/>
    <w:bookmarkStart w:id="1" w:name="_Hlk35942511"/>
    <w:p w14:paraId="25CBE063" w14:textId="6B4D6B9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BC0A25">
        <w:t>Era interessato ai fenomeni naturali ed alla scienza.</w:t>
      </w:r>
    </w:p>
    <w:bookmarkEnd w:id="0"/>
    <w:p w14:paraId="6484FDDD" w14:textId="0755843B" w:rsidR="00E4487D" w:rsidRDefault="00E4487D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BED90" wp14:editId="2DA584D5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A096" id="_x0000_t109" coordsize="21600,21600" o:spt="109" path="m,l,21600r21600,l21600,xe">
                <v:stroke joinstyle="miter"/>
                <v:path gradientshapeok="t" o:connecttype="rect"/>
              </v:shapetype>
              <v:shape id="Elaborazione 17" o:spid="_x0000_s1026" type="#_x0000_t109" style="position:absolute;margin-left:457.5pt;margin-top:.7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S1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PBDk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598D9" wp14:editId="2025A2E3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5" name="Elaborazi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523C" id="Elaborazione 25" o:spid="_x0000_s1026" type="#_x0000_t109" style="position:absolute;margin-left:420pt;margin-top:.7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n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Cq6InN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BC0A25">
        <w:t>Egli considerava la scultura come “l’arte del togliere”.</w:t>
      </w:r>
    </w:p>
    <w:p w14:paraId="083F170A" w14:textId="1015C73D" w:rsidR="00D44038" w:rsidRDefault="007D5275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431F2E23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26A8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bookmarkEnd w:id="1"/>
      <w:r w:rsidR="00BC0A25">
        <w:t>Le sue opere sono frutto dello studio dell’arte classica e dell’anatomia.</w:t>
      </w:r>
    </w:p>
    <w:p w14:paraId="69F0E3D7" w14:textId="0C5363E7" w:rsidR="00D44038" w:rsidRDefault="00BC0A25" w:rsidP="00EC4BA0">
      <w:pPr>
        <w:pStyle w:val="Paragrafoelenco"/>
        <w:numPr>
          <w:ilvl w:val="0"/>
          <w:numId w:val="1"/>
        </w:numPr>
      </w:pPr>
      <w:r>
        <w:t>Sono opere di Michelangelo:</w:t>
      </w:r>
    </w:p>
    <w:p w14:paraId="08555B41" w14:textId="69E6E4C6" w:rsidR="005B3063" w:rsidRDefault="00C2074C" w:rsidP="007D60A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67668DAC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BC85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7D60A1">
        <w:t>la Gioconda</w:t>
      </w:r>
    </w:p>
    <w:p w14:paraId="062BC716" w14:textId="04799C59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2ADB04D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5C91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7D60A1">
        <w:t>La Pietà</w:t>
      </w:r>
    </w:p>
    <w:p w14:paraId="486FBD3A" w14:textId="77777777" w:rsidR="007D60A1" w:rsidRDefault="007D60A1" w:rsidP="005B3063">
      <w:pPr>
        <w:pStyle w:val="Paragrafoelenco"/>
      </w:pPr>
    </w:p>
    <w:p w14:paraId="7494D3C4" w14:textId="77777777" w:rsidR="007D60A1" w:rsidRDefault="007D60A1" w:rsidP="005B3063">
      <w:pPr>
        <w:pStyle w:val="Paragrafoelenco"/>
        <w:numPr>
          <w:ilvl w:val="0"/>
          <w:numId w:val="1"/>
        </w:numPr>
      </w:pPr>
      <w:r>
        <w:t>A Roma Michelangelo dipinse:</w:t>
      </w:r>
    </w:p>
    <w:p w14:paraId="3189637B" w14:textId="32474E55" w:rsidR="005B3063" w:rsidRDefault="005B3063" w:rsidP="007D60A1">
      <w:pPr>
        <w:pStyle w:val="Paragrafoelenco"/>
      </w:pPr>
      <w:r>
        <w:t xml:space="preserve"> </w:t>
      </w:r>
    </w:p>
    <w:p w14:paraId="6C2E5882" w14:textId="654FEC1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7D60A1">
        <w:t xml:space="preserve">La Volta della </w:t>
      </w:r>
      <w:r w:rsidR="00391EE7">
        <w:t>C</w:t>
      </w:r>
      <w:r w:rsidR="007D60A1">
        <w:t>appella Sistina.</w:t>
      </w:r>
    </w:p>
    <w:p w14:paraId="153683D4" w14:textId="77777777" w:rsidR="007D60A1" w:rsidRDefault="007D60A1" w:rsidP="005B3063">
      <w:pPr>
        <w:pStyle w:val="Paragrafoelenco"/>
      </w:pPr>
    </w:p>
    <w:p w14:paraId="46275743" w14:textId="676C278B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B9F8EF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989A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7D60A1">
        <w:t>Le stanze del Vaticano.</w:t>
      </w:r>
    </w:p>
    <w:p w14:paraId="3B35DCEF" w14:textId="77777777" w:rsidR="007D60A1" w:rsidRDefault="007D60A1" w:rsidP="005B3063">
      <w:pPr>
        <w:pStyle w:val="Paragrafoelenco"/>
      </w:pPr>
    </w:p>
    <w:p w14:paraId="1DB37719" w14:textId="3DCDEFD8" w:rsidR="00B85289" w:rsidRDefault="00B85289" w:rsidP="00571834">
      <w:pPr>
        <w:ind w:left="360"/>
      </w:pPr>
    </w:p>
    <w:p w14:paraId="526D0490" w14:textId="79556C23" w:rsidR="00EC4BA0" w:rsidRDefault="00EC4BA0" w:rsidP="00EC4BA0"/>
    <w:p w14:paraId="43213C15" w14:textId="040BCBE3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BDCAA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11703D"/>
    <w:rsid w:val="001237B7"/>
    <w:rsid w:val="00195799"/>
    <w:rsid w:val="002C0DD4"/>
    <w:rsid w:val="002E4025"/>
    <w:rsid w:val="00391EE7"/>
    <w:rsid w:val="00410501"/>
    <w:rsid w:val="00431023"/>
    <w:rsid w:val="004D2483"/>
    <w:rsid w:val="00571834"/>
    <w:rsid w:val="005B3063"/>
    <w:rsid w:val="007410AA"/>
    <w:rsid w:val="00771F01"/>
    <w:rsid w:val="007D5275"/>
    <w:rsid w:val="007D60A1"/>
    <w:rsid w:val="008C4FD9"/>
    <w:rsid w:val="008E3820"/>
    <w:rsid w:val="00957282"/>
    <w:rsid w:val="00A8081C"/>
    <w:rsid w:val="00B110A1"/>
    <w:rsid w:val="00B54875"/>
    <w:rsid w:val="00B85289"/>
    <w:rsid w:val="00B86AF9"/>
    <w:rsid w:val="00BC0A25"/>
    <w:rsid w:val="00C2074C"/>
    <w:rsid w:val="00D44038"/>
    <w:rsid w:val="00E4487D"/>
    <w:rsid w:val="00EC4BA0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12</cp:revision>
  <dcterms:created xsi:type="dcterms:W3CDTF">2020-03-07T15:19:00Z</dcterms:created>
  <dcterms:modified xsi:type="dcterms:W3CDTF">2020-04-21T15:55:00Z</dcterms:modified>
</cp:coreProperties>
</file>