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A4" w:rsidRDefault="00F15EA4">
      <w:pPr>
        <w:jc w:val="center"/>
      </w:pPr>
    </w:p>
    <w:p w:rsidR="00F15EA4" w:rsidRDefault="00DF77A4">
      <w:pPr>
        <w:jc w:val="center"/>
      </w:pPr>
      <w:r>
        <w:t>CANDIDATURA FUNZIONE STRUMENTALE A.S. 2020/2021</w:t>
      </w:r>
    </w:p>
    <w:p w:rsidR="00F15EA4" w:rsidRDefault="00F15EA4">
      <w:pPr>
        <w:jc w:val="center"/>
      </w:pPr>
    </w:p>
    <w:tbl>
      <w:tblPr>
        <w:tblW w:w="9039" w:type="dxa"/>
        <w:tblInd w:w="-113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F15EA4">
        <w:trPr>
          <w:trHeight w:val="9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EA4" w:rsidRDefault="00DF77A4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Riservato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All’Ufficio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protocollo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F15EA4" w:rsidRDefault="00F15EA4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F15EA4" w:rsidRDefault="00F15EA4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  <w:shd w:val="clear" w:color="auto" w:fill="auto"/>
          </w:tcPr>
          <w:p w:rsidR="00F15EA4" w:rsidRDefault="00DF77A4">
            <w:pPr>
              <w:spacing w:after="0"/>
              <w:ind w:left="459"/>
              <w:jc w:val="center"/>
            </w:pPr>
            <w:r>
              <w:rPr>
                <w:rFonts w:eastAsia="Arial"/>
              </w:rPr>
              <w:t xml:space="preserve">                              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cortese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</w:p>
          <w:p w:rsidR="00F15EA4" w:rsidRDefault="00DF77A4">
            <w:pPr>
              <w:spacing w:after="0"/>
              <w:ind w:left="459"/>
              <w:jc w:val="center"/>
            </w:pPr>
            <w:r>
              <w:rPr>
                <w:rFonts w:eastAsia="Arial"/>
              </w:rPr>
              <w:t xml:space="preserve">                                </w:t>
            </w:r>
            <w:r>
              <w:t xml:space="preserve">del </w:t>
            </w:r>
            <w:proofErr w:type="spellStart"/>
            <w:r>
              <w:t>Dirigente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  <w:p w:rsidR="00F15EA4" w:rsidRDefault="00DF77A4">
            <w:pPr>
              <w:spacing w:after="0"/>
              <w:ind w:left="459"/>
              <w:jc w:val="center"/>
            </w:pPr>
            <w:r>
              <w:t xml:space="preserve">                            </w:t>
            </w:r>
            <w:proofErr w:type="spellStart"/>
            <w:r>
              <w:t>dell’Istituto</w:t>
            </w:r>
            <w:proofErr w:type="spellEnd"/>
            <w:r>
              <w:t xml:space="preserve"> </w:t>
            </w:r>
            <w:proofErr w:type="spellStart"/>
            <w:r>
              <w:t>Comprensivo</w:t>
            </w:r>
            <w:proofErr w:type="spellEnd"/>
          </w:p>
          <w:p w:rsidR="00F15EA4" w:rsidRDefault="00DF77A4">
            <w:pPr>
              <w:spacing w:after="0"/>
              <w:ind w:left="459"/>
              <w:jc w:val="center"/>
            </w:pPr>
            <w:r>
              <w:rPr>
                <w:rFonts w:eastAsia="Arial"/>
                <w:szCs w:val="24"/>
              </w:rPr>
              <w:t xml:space="preserve">                                </w:t>
            </w:r>
            <w:r>
              <w:rPr>
                <w:szCs w:val="24"/>
              </w:rPr>
              <w:t xml:space="preserve">“La </w:t>
            </w:r>
            <w:proofErr w:type="spellStart"/>
            <w:r>
              <w:rPr>
                <w:szCs w:val="24"/>
              </w:rPr>
              <w:t>Pira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Gentiluomo</w:t>
            </w:r>
            <w:proofErr w:type="spellEnd"/>
            <w:r>
              <w:rPr>
                <w:szCs w:val="24"/>
              </w:rPr>
              <w:t>”</w:t>
            </w:r>
          </w:p>
        </w:tc>
      </w:tr>
    </w:tbl>
    <w:p w:rsidR="00F15EA4" w:rsidRDefault="00F15EA4"/>
    <w:p w:rsidR="00F15EA4" w:rsidRDefault="00F15EA4"/>
    <w:p w:rsidR="00F15EA4" w:rsidRDefault="00DF77A4">
      <w:proofErr w:type="spellStart"/>
      <w:r>
        <w:t>Oggetto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  <w:b/>
        </w:rPr>
        <w:t>Richiesta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attribuzione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funzione-strumentale</w:t>
      </w:r>
      <w:proofErr w:type="spellEnd"/>
      <w:r>
        <w:rPr>
          <w:rFonts w:eastAsia="Arial"/>
          <w:b/>
          <w:sz w:val="18"/>
        </w:rPr>
        <w:t xml:space="preserve"> </w:t>
      </w:r>
      <w:r>
        <w:rPr>
          <w:b/>
          <w:sz w:val="18"/>
        </w:rPr>
        <w:t>(art. 33 - CCNL</w:t>
      </w:r>
      <w:proofErr w:type="gramStart"/>
      <w:r>
        <w:rPr>
          <w:b/>
          <w:sz w:val="18"/>
        </w:rPr>
        <w:t xml:space="preserve">)  </w:t>
      </w:r>
      <w:r>
        <w:rPr>
          <w:b/>
          <w:sz w:val="20"/>
        </w:rPr>
        <w:t>Anno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Scolastico</w:t>
      </w:r>
      <w:proofErr w:type="spellEnd"/>
      <w:r>
        <w:rPr>
          <w:b/>
          <w:sz w:val="20"/>
        </w:rPr>
        <w:t xml:space="preserve">  2020/2021</w:t>
      </w:r>
    </w:p>
    <w:p w:rsidR="00F15EA4" w:rsidRDefault="00F15EA4">
      <w:pPr>
        <w:rPr>
          <w:b/>
          <w:sz w:val="20"/>
        </w:rPr>
      </w:pPr>
    </w:p>
    <w:p w:rsidR="00F15EA4" w:rsidRDefault="00DF77A4">
      <w:pPr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 xml:space="preserve">/a _______________________________________________ fa </w:t>
      </w:r>
      <w:proofErr w:type="spellStart"/>
      <w:r>
        <w:rPr>
          <w:sz w:val="20"/>
        </w:rPr>
        <w:t>richiesta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ricoprire</w:t>
      </w:r>
      <w:proofErr w:type="spellEnd"/>
      <w:r>
        <w:rPr>
          <w:sz w:val="20"/>
        </w:rPr>
        <w:t xml:space="preserve"> </w:t>
      </w:r>
    </w:p>
    <w:p w:rsidR="00F15EA4" w:rsidRDefault="00DF77A4">
      <w:pPr>
        <w:spacing w:line="360" w:lineRule="auto"/>
        <w:ind w:right="429"/>
        <w:outlineLvl w:val="0"/>
      </w:pPr>
      <w:proofErr w:type="gramStart"/>
      <w:r>
        <w:rPr>
          <w:sz w:val="20"/>
        </w:rPr>
        <w:t xml:space="preserve">la </w:t>
      </w:r>
      <w:r>
        <w:rPr>
          <w:sz w:val="20"/>
        </w:rPr>
        <w:t xml:space="preserve"> FUNZIONE</w:t>
      </w:r>
      <w:proofErr w:type="gramEnd"/>
      <w:r>
        <w:rPr>
          <w:sz w:val="20"/>
        </w:rPr>
        <w:t xml:space="preserve"> STRUMENTALE RELATIVA A:</w:t>
      </w:r>
    </w:p>
    <w:p w:rsidR="00F15EA4" w:rsidRDefault="00F15EA4">
      <w:pPr>
        <w:spacing w:line="360" w:lineRule="auto"/>
        <w:ind w:right="429"/>
        <w:outlineLvl w:val="0"/>
        <w:rPr>
          <w:sz w:val="20"/>
        </w:rPr>
      </w:pPr>
    </w:p>
    <w:tbl>
      <w:tblPr>
        <w:tblW w:w="1021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3855"/>
        <w:gridCol w:w="1463"/>
        <w:gridCol w:w="2621"/>
      </w:tblGrid>
      <w:tr w:rsidR="00F15EA4">
        <w:trPr>
          <w:cantSplit/>
          <w:trHeight w:hRule="exact" w:val="734"/>
        </w:trPr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spacing w:before="51" w:after="0" w:line="235" w:lineRule="auto"/>
              <w:ind w:left="1239" w:right="-20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>FUNZIONI STRUMENTALI</w:t>
            </w:r>
          </w:p>
          <w:p w:rsidR="00F15EA4" w:rsidRDefault="00DF77A4">
            <w:pPr>
              <w:spacing w:before="51" w:after="0" w:line="235" w:lineRule="auto"/>
              <w:ind w:left="1239" w:right="-20"/>
              <w:jc w:val="center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00AF4F"/>
                <w:sz w:val="24"/>
                <w:szCs w:val="24"/>
                <w:lang w:val="it-IT"/>
              </w:rPr>
              <w:t>A.S. 2020/2021</w:t>
            </w:r>
            <w:bookmarkStart w:id="0" w:name="_GoBack"/>
            <w:bookmarkEnd w:id="0"/>
          </w:p>
        </w:tc>
      </w:tr>
      <w:tr w:rsidR="00F15EA4">
        <w:trPr>
          <w:cantSplit/>
          <w:trHeight w:hRule="exact" w:val="56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jc w:val="center"/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INCARICO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jc w:val="center"/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PIANO D’AZIONE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TEMPISTICHE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COLLABORAZIONI</w:t>
            </w:r>
            <w:bookmarkStart w:id="1" w:name="_Hlk19780345"/>
            <w:bookmarkEnd w:id="1"/>
          </w:p>
        </w:tc>
      </w:tr>
      <w:tr w:rsidR="00F15EA4">
        <w:trPr>
          <w:cantSplit/>
          <w:trHeight w:hRule="exact" w:val="219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70485</wp:posOffset>
                      </wp:positionV>
                      <wp:extent cx="276860" cy="23495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40.6pt;margin-top:5.55pt;width:21.7pt;height:18.4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Funzione</w:t>
            </w:r>
            <w:proofErr w:type="spellEnd"/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Strumentale</w:t>
            </w:r>
            <w:proofErr w:type="spellEnd"/>
          </w:p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</w:p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  <w:t>1</w:t>
            </w:r>
          </w:p>
          <w:p w:rsidR="00F15EA4" w:rsidRDefault="00DF77A4">
            <w:pPr>
              <w:spacing w:before="11" w:after="0" w:line="240" w:lineRule="auto"/>
              <w:ind w:right="402"/>
              <w:jc w:val="center"/>
            </w:pPr>
            <w:proofErr w:type="spellStart"/>
            <w:r>
              <w:rPr>
                <w:rFonts w:eastAsia="Calibri" w:cs="Calibri"/>
                <w:color w:val="000000"/>
                <w:sz w:val="24"/>
                <w:szCs w:val="24"/>
              </w:rPr>
              <w:t>Ptof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before="11" w:after="0" w:line="240" w:lineRule="auto"/>
              <w:ind w:left="108" w:right="-20"/>
              <w:rPr>
                <w:rFonts w:eastAsia="Calibri" w:cs="Calibri"/>
                <w:color w:val="000000"/>
                <w:lang w:val="it-IT"/>
              </w:rPr>
            </w:pPr>
          </w:p>
          <w:p w:rsidR="00F15EA4" w:rsidRDefault="00DF77A4">
            <w:pPr>
              <w:spacing w:before="11" w:after="0" w:line="240" w:lineRule="auto"/>
              <w:ind w:left="108" w:right="-20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Ag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na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OF.</w:t>
            </w:r>
          </w:p>
          <w:p w:rsidR="00F15EA4" w:rsidRDefault="00DF77A4">
            <w:pPr>
              <w:spacing w:after="0" w:line="240" w:lineRule="auto"/>
              <w:ind w:left="108" w:right="-20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Istr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rdina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 pr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cessi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relat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vi alle attività 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PTOF.</w:t>
            </w:r>
          </w:p>
          <w:p w:rsidR="00F15EA4" w:rsidRDefault="00DF77A4">
            <w:pPr>
              <w:spacing w:after="0" w:line="240" w:lineRule="auto"/>
              <w:ind w:left="108" w:right="-20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- 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Revisiona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tutta</w:t>
            </w:r>
            <w:proofErr w:type="gramEnd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la modulistica  relativa agli alunni e alla didattica da inserire nel Sito.</w:t>
            </w:r>
          </w:p>
          <w:p w:rsidR="00F15EA4" w:rsidRDefault="00DF77A4">
            <w:pPr>
              <w:spacing w:after="0" w:line="240" w:lineRule="auto"/>
              <w:ind w:left="108" w:right="-20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coordina il gruppo di lavoro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20" w:right="-20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Tutto 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101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23" w:right="45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con il DS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/o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llab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rice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icaria.</w:t>
            </w:r>
          </w:p>
          <w:p w:rsidR="00F15EA4" w:rsidRDefault="00DF77A4">
            <w:pPr>
              <w:spacing w:after="0" w:line="240" w:lineRule="auto"/>
              <w:ind w:left="311" w:right="231"/>
              <w:jc w:val="both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perio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ici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con le figu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Sistema.</w:t>
            </w:r>
          </w:p>
          <w:p w:rsidR="00F15EA4" w:rsidRDefault="00DF77A4">
            <w:pPr>
              <w:spacing w:after="0" w:line="240" w:lineRule="auto"/>
              <w:ind w:right="-20"/>
              <w:jc w:val="both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missione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degli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atti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F15EA4">
        <w:trPr>
          <w:cantSplit/>
          <w:trHeight w:hRule="exact" w:val="703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b/>
              </w:rPr>
            </w:pPr>
          </w:p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b/>
              </w:rPr>
            </w:pPr>
            <w:r>
              <w:rPr>
                <w:rFonts w:eastAsia="Calibri" w:cs="Calibri"/>
                <w:noProof/>
                <w:color w:val="000000"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59690</wp:posOffset>
                      </wp:positionV>
                      <wp:extent cx="276860" cy="23495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42.2pt;margin-top:4.7pt;width:21.7pt;height:18.4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b/>
              </w:rPr>
            </w:pPr>
          </w:p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 xml:space="preserve">  </w:t>
            </w:r>
          </w:p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b/>
              </w:rPr>
            </w:pPr>
          </w:p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b/>
              </w:rPr>
            </w:pPr>
          </w:p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Funzione Strumentale</w:t>
            </w:r>
          </w:p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 xml:space="preserve">   2</w:t>
            </w:r>
          </w:p>
          <w:p w:rsidR="00F15EA4" w:rsidRDefault="00DF77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lang w:val="it-IT"/>
              </w:rPr>
              <w:t xml:space="preserve">     INCLUSIONE</w:t>
            </w:r>
          </w:p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before="11" w:after="0" w:line="240" w:lineRule="auto"/>
              <w:ind w:right="-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Alunni   diversamente                abili</w:t>
            </w:r>
          </w:p>
          <w:p w:rsidR="00F15EA4" w:rsidRDefault="00F15EA4">
            <w:pPr>
              <w:spacing w:before="11" w:after="0" w:line="240" w:lineRule="auto"/>
              <w:ind w:right="402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before="11" w:after="0" w:line="240" w:lineRule="auto"/>
              <w:ind w:right="402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:rsidR="00F15EA4" w:rsidRDefault="00F15EA4">
            <w:pPr>
              <w:spacing w:before="11" w:after="0" w:line="240" w:lineRule="auto"/>
              <w:ind w:right="402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pStyle w:val="Paragrafoelenco"/>
              <w:shd w:val="clear" w:color="auto" w:fill="FFFFFF" w:themeFill="background1"/>
              <w:spacing w:after="0" w:line="240" w:lineRule="auto"/>
              <w:ind w:left="468" w:right="183" w:hanging="36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Alunni diversamente abili</w:t>
            </w:r>
          </w:p>
          <w:p w:rsidR="00F15EA4" w:rsidRDefault="00F15EA4">
            <w:pPr>
              <w:pStyle w:val="Paragrafoelenco"/>
              <w:shd w:val="clear" w:color="auto" w:fill="FFFFFF" w:themeFill="background1"/>
              <w:spacing w:after="0" w:line="240" w:lineRule="auto"/>
              <w:ind w:left="468" w:right="183" w:hanging="36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hd w:val="clear" w:color="auto" w:fill="FFFFFF" w:themeFill="background1"/>
              <w:spacing w:after="0" w:line="240" w:lineRule="auto"/>
              <w:ind w:left="182" w:right="183" w:hanging="18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- 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posta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per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 Pia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 an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uale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inclu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vità</w:t>
            </w:r>
            <w:proofErr w:type="spellEnd"/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PAI) in collaborazione con il docente F.S. </w:t>
            </w:r>
            <w:proofErr w:type="gramStart"/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4  la</w:t>
            </w:r>
            <w:proofErr w:type="gramEnd"/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pone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al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LI per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’in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egr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al    Col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egio dei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centi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ibera.</w:t>
            </w:r>
          </w:p>
          <w:p w:rsidR="00F15EA4" w:rsidRDefault="00DF77A4">
            <w:pPr>
              <w:shd w:val="clear" w:color="auto" w:fill="FFFFFF" w:themeFill="background1"/>
              <w:spacing w:before="11" w:after="0" w:line="240" w:lineRule="auto"/>
              <w:ind w:right="737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  -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rtecipa 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riunio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 GLI.</w:t>
            </w:r>
          </w:p>
          <w:p w:rsidR="00F15EA4" w:rsidRDefault="00DF77A4">
            <w:pPr>
              <w:spacing w:after="0" w:line="240" w:lineRule="auto"/>
              <w:ind w:left="175" w:right="131" w:hanging="66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Co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</w:t>
            </w:r>
            <w:r>
              <w:rPr>
                <w:rFonts w:eastAsia="Calibri" w:cs="Calibri"/>
                <w:color w:val="000000"/>
                <w:spacing w:val="40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GLHO</w:t>
            </w:r>
            <w:r>
              <w:rPr>
                <w:rFonts w:eastAsia="Calibri" w:cs="Calibri"/>
                <w:color w:val="000000"/>
                <w:sz w:val="18"/>
                <w:szCs w:val="18"/>
                <w:highlight w:val="yellow"/>
                <w:lang w:val="it-IT"/>
              </w:rPr>
              <w:t xml:space="preserve"> </w:t>
            </w:r>
          </w:p>
          <w:p w:rsidR="00F15EA4" w:rsidRDefault="00DF77A4">
            <w:pPr>
              <w:spacing w:after="0" w:line="240" w:lineRule="auto"/>
              <w:ind w:left="108" w:right="48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(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li,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amento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del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mentazione degli alun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diversamente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abili) in collabo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azio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con la FS n°</w:t>
            </w:r>
          </w:p>
          <w:p w:rsidR="00F15EA4" w:rsidRDefault="00DF77A4">
            <w:pPr>
              <w:spacing w:after="0" w:line="240" w:lineRule="auto"/>
              <w:ind w:left="108" w:right="68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-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estituisce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Col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egio materiali f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mativi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sul tema 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ll’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inclusi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dei disabi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sulla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rma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 ri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erimento.</w:t>
            </w:r>
          </w:p>
          <w:p w:rsidR="00F15EA4" w:rsidRDefault="00DF77A4">
            <w:pPr>
              <w:spacing w:after="0" w:line="240" w:lineRule="auto"/>
              <w:ind w:left="108" w:right="1005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-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gli st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umenti di va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uta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 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versamente abili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 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con la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.S.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5.</w:t>
            </w:r>
            <w:r>
              <w:rPr>
                <w:rFonts w:eastAsia="Calibri" w:cs="Calibri"/>
                <w:color w:val="000000"/>
                <w:spacing w:val="4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Cu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i ra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ti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con equipe mediche,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CTS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io.</w:t>
            </w:r>
          </w:p>
          <w:p w:rsidR="00F15EA4" w:rsidRDefault="00DF77A4">
            <w:pPr>
              <w:spacing w:after="0" w:line="240" w:lineRule="auto"/>
              <w:ind w:left="108" w:right="458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Accerta la co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siste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sidi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idattici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os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sesso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in 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 as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egna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richiesta; 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leva i bis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edisp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dini d’ac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qu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isto.</w:t>
            </w:r>
          </w:p>
          <w:p w:rsidR="00F15EA4" w:rsidRDefault="00DF77A4">
            <w:pPr>
              <w:spacing w:after="0" w:line="240" w:lineRule="auto"/>
              <w:ind w:left="108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Disse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m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 materiali didattici sig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ificativi per gli alunni 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2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isabil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tà (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b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i).</w:t>
            </w:r>
          </w:p>
          <w:p w:rsidR="00F15EA4" w:rsidRDefault="00DF77A4">
            <w:pPr>
              <w:spacing w:after="0" w:line="240" w:lineRule="auto"/>
              <w:ind w:left="108" w:right="395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edis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ag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doc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mentazione degli alunni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iversamente 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li</w:t>
            </w:r>
          </w:p>
          <w:p w:rsidR="00F15EA4" w:rsidRDefault="00DF77A4">
            <w:pPr>
              <w:spacing w:after="0" w:line="240" w:lineRule="auto"/>
              <w:ind w:left="108" w:right="395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-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edige la pa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 PAI relativa alla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area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2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competenza.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1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20" w:right="-20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Tutto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right="98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sistema,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pe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amiglie ,i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Responsabili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pless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.</w:t>
            </w:r>
          </w:p>
        </w:tc>
      </w:tr>
    </w:tbl>
    <w:p w:rsidR="00F15EA4" w:rsidRDefault="00DF77A4">
      <w:pPr>
        <w:ind w:left="-709" w:hanging="142"/>
        <w:rPr>
          <w:lang w:val="it-IT"/>
        </w:rPr>
      </w:pPr>
      <w:r>
        <w:rPr>
          <w:lang w:val="it-IT"/>
        </w:rPr>
        <w:t xml:space="preserve">       </w:t>
      </w:r>
    </w:p>
    <w:p w:rsidR="00F15EA4" w:rsidRDefault="00F15EA4">
      <w:pPr>
        <w:rPr>
          <w:lang w:val="it-IT"/>
        </w:rPr>
      </w:pPr>
    </w:p>
    <w:p w:rsidR="00F15EA4" w:rsidRDefault="00F15EA4">
      <w:pPr>
        <w:pStyle w:val="Corpotesto"/>
      </w:pPr>
    </w:p>
    <w:p w:rsidR="00F15EA4" w:rsidRDefault="00F15EA4">
      <w:pPr>
        <w:pStyle w:val="Corpotesto"/>
      </w:pPr>
    </w:p>
    <w:tbl>
      <w:tblPr>
        <w:tblW w:w="100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183"/>
        <w:gridCol w:w="1020"/>
        <w:gridCol w:w="1652"/>
      </w:tblGrid>
      <w:tr w:rsidR="00F15EA4">
        <w:trPr>
          <w:cantSplit/>
          <w:trHeight w:hRule="exact" w:val="652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F15EA4" w:rsidRDefault="00F15EA4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69850</wp:posOffset>
                      </wp:positionV>
                      <wp:extent cx="276860" cy="234950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46.15pt;margin-top:5.5pt;width:21.7pt;height:18.4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 w:rsidR="00F15EA4" w:rsidRDefault="00F15EA4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F15EA4" w:rsidRDefault="00F15EA4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  <w:lang w:val="it-IT"/>
              </w:rPr>
            </w:pPr>
            <w:r>
              <w:rPr>
                <w:rFonts w:eastAsiaTheme="minorHAnsi" w:cs="Calibri"/>
                <w:sz w:val="18"/>
                <w:szCs w:val="18"/>
                <w:lang w:val="it-IT"/>
              </w:rPr>
              <w:t>INTERVENTI E SERVIZI PER</w:t>
            </w:r>
          </w:p>
          <w:p w:rsidR="00F15EA4" w:rsidRDefault="00DF77A4">
            <w:pPr>
              <w:spacing w:after="11" w:line="220" w:lineRule="exact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eastAsiaTheme="minorHAnsi" w:cs="Calibri"/>
                <w:sz w:val="18"/>
                <w:szCs w:val="18"/>
                <w:lang w:val="it-IT"/>
              </w:rPr>
              <w:t xml:space="preserve">                 STUDENTI</w:t>
            </w:r>
          </w:p>
          <w:p w:rsidR="00F15EA4" w:rsidRDefault="00DF77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Fu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zio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color w:val="000000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pacing w:val="1"/>
                <w:sz w:val="24"/>
                <w:szCs w:val="24"/>
                <w:lang w:val="it-IT"/>
              </w:rPr>
              <w:t>s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tru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tale</w:t>
            </w:r>
          </w:p>
          <w:p w:rsidR="00F15EA4" w:rsidRDefault="00F15E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3</w:t>
            </w:r>
          </w:p>
          <w:p w:rsidR="00F15EA4" w:rsidRDefault="00DF77A4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Co</w:t>
            </w:r>
            <w:r>
              <w:rPr>
                <w:rFonts w:eastAsia="Calibri" w:cs="Calibri"/>
                <w:b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tin</w:t>
            </w:r>
            <w:r>
              <w:rPr>
                <w:rFonts w:eastAsia="Calibri" w:cs="Calibri"/>
                <w:b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ita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</w:t>
            </w:r>
            <w:proofErr w:type="spellEnd"/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</w:p>
          <w:p w:rsidR="00F15EA4" w:rsidRDefault="00DF77A4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(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rizzontale 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erticale),</w:t>
            </w:r>
          </w:p>
          <w:p w:rsidR="00F15EA4" w:rsidRDefault="00DF77A4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Orie</w:t>
            </w:r>
            <w:r>
              <w:rPr>
                <w:rFonts w:eastAsia="Calibri" w:cs="Calibri"/>
                <w:b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 xml:space="preserve">tamento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F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mativo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>-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nf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mativ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  <w:t>.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:rsidR="00F15EA4" w:rsidRDefault="00F15EA4">
            <w:pPr>
              <w:spacing w:after="0" w:line="240" w:lineRule="auto"/>
              <w:ind w:left="109" w:right="245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245"/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it-IT"/>
              </w:rPr>
              <w:t>GRUPPO DI LAVORO:</w:t>
            </w:r>
          </w:p>
          <w:p w:rsidR="00F15EA4" w:rsidRDefault="00DF77A4">
            <w:pPr>
              <w:spacing w:after="0" w:line="240" w:lineRule="auto"/>
              <w:ind w:left="109" w:right="245"/>
              <w:rPr>
                <w:rFonts w:eastAsia="Calibri" w:cs="Calibri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val="it-IT"/>
              </w:rPr>
              <w:t xml:space="preserve">n. 3 docenti appartenenti ai tre segmenti di scuola 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before="11" w:after="0" w:line="240" w:lineRule="auto"/>
              <w:ind w:right="-20"/>
              <w:rPr>
                <w:rFonts w:eastAsia="Calibri" w:cs="Calibr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Pia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ifica e 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ina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 attività di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ntin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ità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ll’Istituto 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in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ete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 altre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ituzioni scolastiche.</w:t>
            </w:r>
          </w:p>
          <w:p w:rsidR="00F15EA4" w:rsidRDefault="00DF77A4">
            <w:pPr>
              <w:spacing w:after="0" w:line="240" w:lineRule="auto"/>
              <w:ind w:left="109" w:right="27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Prom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ove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e attiva un sistema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ete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 Istituzio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 sc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lastiche del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 cic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inalizzato alla creazione di un data ba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per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mo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aggio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 dist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nza.</w:t>
            </w:r>
          </w:p>
          <w:p w:rsidR="00F15EA4" w:rsidRDefault="00DF77A4">
            <w:pPr>
              <w:spacing w:after="0" w:line="240" w:lineRule="auto"/>
              <w:ind w:left="109" w:right="70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ord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ina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 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og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ammate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con Enti,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stitu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ni,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Ass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ciaz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i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rt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v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, Agenzie Fo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mative per 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getti</w:t>
            </w:r>
            <w:r>
              <w:rPr>
                <w:rFonts w:eastAsia="Calibri" w:cs="Calibri"/>
                <w:color w:val="000000"/>
                <w:spacing w:val="43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integr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ti.</w:t>
            </w:r>
          </w:p>
          <w:p w:rsidR="00F15EA4" w:rsidRDefault="00DF77A4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Pia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ifica e 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ina :</w:t>
            </w:r>
            <w:proofErr w:type="gramEnd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1. 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attività previste per 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l’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ientamento</w:t>
            </w:r>
            <w:proofErr w:type="gramEnd"/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rma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o;</w:t>
            </w:r>
          </w:p>
          <w:p w:rsidR="00F15EA4" w:rsidRDefault="00DF77A4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                                       2. gli 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 le atti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ità con le famigl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per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la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ono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cenza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dell’ Istituto</w:t>
            </w:r>
            <w:proofErr w:type="gramEnd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e del 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OF;</w:t>
            </w:r>
          </w:p>
          <w:p w:rsidR="00F15EA4" w:rsidRDefault="00DF77A4">
            <w:pPr>
              <w:spacing w:after="0" w:line="240" w:lineRule="auto"/>
              <w:ind w:left="1736" w:right="396" w:hanging="1627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                                        3.  </w:t>
            </w:r>
            <w:proofErr w:type="gramStart"/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gli  inco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tri</w:t>
            </w:r>
            <w:proofErr w:type="gramEnd"/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 le att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vità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con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scu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 sec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ie</w:t>
            </w:r>
            <w:r>
              <w:rPr>
                <w:rFonts w:eastAsia="Calibri" w:cs="Calibri"/>
                <w:color w:val="000000"/>
                <w:spacing w:val="3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i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secon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gra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per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acilitare la       sc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lta dell’indiri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zo di st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eri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ri e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’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esso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degli alun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neg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sce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i;</w:t>
            </w:r>
          </w:p>
          <w:p w:rsidR="00F15EA4" w:rsidRDefault="00DF77A4">
            <w:pPr>
              <w:spacing w:after="0" w:line="240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                                       4.  le attività di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rientamento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nal</w:t>
            </w:r>
            <w:r>
              <w:rPr>
                <w:rFonts w:eastAsia="Calibri" w:cs="Calibri"/>
                <w:color w:val="000000"/>
                <w:spacing w:val="8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;</w:t>
            </w:r>
          </w:p>
          <w:p w:rsidR="00F15EA4" w:rsidRDefault="00DF77A4">
            <w:pPr>
              <w:spacing w:after="0" w:line="240" w:lineRule="auto"/>
              <w:ind w:left="1736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5. atti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ità di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valoriz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z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zio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lle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eccellenze</w:t>
            </w:r>
          </w:p>
          <w:p w:rsidR="00F15EA4" w:rsidRDefault="00DF77A4">
            <w:pPr>
              <w:spacing w:after="0" w:line="237" w:lineRule="auto"/>
              <w:ind w:left="109" w:right="521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- Attiva 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spo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tello d’a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lt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 so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tegno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per g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2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lun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e le famiglie in vista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elle scelte fut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ur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e.</w:t>
            </w:r>
            <w:r>
              <w:rPr>
                <w:rFonts w:eastAsia="Calibri" w:cs="Calibri"/>
                <w:color w:val="000000"/>
                <w:spacing w:val="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right="-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Tutto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</w:p>
          <w:p w:rsidR="00F15EA4" w:rsidRDefault="00DF77A4">
            <w:pPr>
              <w:spacing w:after="0" w:line="240" w:lineRule="auto"/>
              <w:ind w:right="-20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11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331" w:right="291"/>
              <w:jc w:val="center"/>
              <w:rPr>
                <w:rFonts w:eastAsia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sistema.</w:t>
            </w:r>
          </w:p>
          <w:p w:rsidR="00F15EA4" w:rsidRDefault="00DF77A4">
            <w:pPr>
              <w:spacing w:after="0" w:line="240" w:lineRule="auto"/>
              <w:ind w:left="143" w:right="104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stituzio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scolastiche 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rap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rese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tative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 Territ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io.</w:t>
            </w:r>
          </w:p>
        </w:tc>
      </w:tr>
      <w:tr w:rsidR="00F15EA4">
        <w:trPr>
          <w:cantSplit/>
          <w:trHeight w:hRule="exact" w:val="47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before="11" w:after="0" w:line="240" w:lineRule="auto"/>
              <w:ind w:left="109" w:right="115"/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5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90170</wp:posOffset>
                      </wp:positionV>
                      <wp:extent cx="276860" cy="281305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28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42.2pt;margin-top:7.1pt;width:21.7pt;height:22.05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 w:rsidR="00F15EA4" w:rsidRDefault="00F15E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F15EA4" w:rsidRDefault="00F15E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Fu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zio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color w:val="000000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pacing w:val="1"/>
                <w:sz w:val="24"/>
                <w:szCs w:val="24"/>
                <w:lang w:val="it-IT"/>
              </w:rPr>
              <w:t>s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tru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tale</w:t>
            </w:r>
          </w:p>
          <w:p w:rsidR="00F15EA4" w:rsidRDefault="00DF77A4">
            <w:pPr>
              <w:spacing w:after="0" w:line="240" w:lineRule="auto"/>
              <w:ind w:left="109" w:right="179"/>
              <w:jc w:val="center"/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4</w:t>
            </w:r>
          </w:p>
          <w:p w:rsidR="00F15EA4" w:rsidRDefault="00DF77A4">
            <w:pPr>
              <w:spacing w:before="11" w:after="0" w:line="240" w:lineRule="auto"/>
              <w:ind w:left="426" w:right="115" w:hanging="317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SOSTEG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O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ORO           DEI DOCEN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</w:p>
          <w:p w:rsidR="00F15EA4" w:rsidRDefault="00F15EA4">
            <w:pPr>
              <w:spacing w:before="11" w:after="0" w:line="240" w:lineRule="auto"/>
              <w:ind w:left="109" w:right="115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251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Il curricolo</w:t>
            </w:r>
          </w:p>
          <w:p w:rsidR="00F15EA4" w:rsidRDefault="00DF77A4">
            <w:pPr>
              <w:spacing w:after="0" w:line="240" w:lineRule="auto"/>
              <w:ind w:left="109" w:right="251"/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Pro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ettazione didattica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</w:p>
          <w:p w:rsidR="00F15EA4" w:rsidRDefault="00F15EA4">
            <w:pPr>
              <w:spacing w:after="0" w:line="240" w:lineRule="auto"/>
              <w:ind w:left="109" w:right="251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-20"/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  <w:t>GRUPPO DI LAVORO:</w:t>
            </w:r>
          </w:p>
          <w:p w:rsidR="00F15EA4" w:rsidRDefault="00DF77A4">
            <w:pPr>
              <w:spacing w:after="0" w:line="240" w:lineRule="auto"/>
              <w:ind w:left="109" w:right="-20"/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n. 2 docenti per ogni ordine di scuola (tot.n.6)</w:t>
            </w:r>
          </w:p>
          <w:p w:rsidR="00F15EA4" w:rsidRDefault="00F15EA4">
            <w:pPr>
              <w:spacing w:after="0" w:line="240" w:lineRule="auto"/>
              <w:ind w:left="109" w:right="-20"/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before="11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326"/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 Racco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lie,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niz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a, dif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fo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de,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materi</w:t>
            </w:r>
            <w:r>
              <w:rPr>
                <w:rFonts w:eastAsia="Calibri" w:cs="Calibri"/>
                <w:color w:val="000000"/>
                <w:spacing w:val="-2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li didattici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significati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(b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 pra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si)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rtic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lare sui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temi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elle meto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ol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gie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op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erative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de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didattica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lab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iale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 classi aperte e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per livelli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’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rendim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.</w:t>
            </w:r>
          </w:p>
          <w:p w:rsidR="00F15EA4" w:rsidRDefault="00DF77A4">
            <w:pPr>
              <w:spacing w:after="0" w:line="240" w:lineRule="auto"/>
              <w:ind w:left="109" w:right="-20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Cu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do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cument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3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didattic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-educativa.</w:t>
            </w:r>
          </w:p>
          <w:p w:rsidR="00F15EA4" w:rsidRDefault="00DF77A4">
            <w:pPr>
              <w:spacing w:after="0" w:line="242" w:lineRule="auto"/>
              <w:ind w:left="109" w:right="517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- Co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ord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ina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atti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ità dei dipar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im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nti ori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z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zon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ali</w:t>
            </w:r>
            <w:r>
              <w:rPr>
                <w:rFonts w:eastAsia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vertica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r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lativam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nte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lle att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v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tà di p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ro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gettazio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 com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u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ne e co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div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sa:</w:t>
            </w:r>
          </w:p>
          <w:p w:rsidR="00F15EA4" w:rsidRDefault="00F15EA4">
            <w:pPr>
              <w:spacing w:after="0" w:line="242" w:lineRule="auto"/>
              <w:ind w:left="109" w:right="517"/>
              <w:rPr>
                <w:rFonts w:eastAsia="Calibri" w:cs="Calibri"/>
                <w:color w:val="000000"/>
                <w:lang w:val="it-IT"/>
              </w:rPr>
            </w:pPr>
          </w:p>
          <w:p w:rsidR="00F15EA4" w:rsidRDefault="00DF77A4">
            <w:pPr>
              <w:numPr>
                <w:ilvl w:val="0"/>
                <w:numId w:val="2"/>
              </w:numPr>
              <w:spacing w:after="0" w:line="242" w:lineRule="auto"/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costruzione Rete Formativa </w:t>
            </w:r>
          </w:p>
          <w:p w:rsidR="00F15EA4" w:rsidRDefault="00DF77A4">
            <w:pPr>
              <w:numPr>
                <w:ilvl w:val="0"/>
                <w:numId w:val="1"/>
              </w:numPr>
              <w:spacing w:after="0" w:line="242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Revisione del Il curricolo    </w:t>
            </w:r>
          </w:p>
          <w:p w:rsidR="00F15EA4" w:rsidRDefault="00DF77A4">
            <w:pPr>
              <w:numPr>
                <w:ilvl w:val="0"/>
                <w:numId w:val="1"/>
              </w:numPr>
              <w:spacing w:after="0" w:line="242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stesura Unità Formative</w:t>
            </w:r>
          </w:p>
          <w:p w:rsidR="00F15EA4" w:rsidRDefault="00DF77A4">
            <w:pPr>
              <w:numPr>
                <w:ilvl w:val="0"/>
                <w:numId w:val="1"/>
              </w:numPr>
              <w:spacing w:after="0" w:line="242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elaborazione prove strutturate di verifica degli apprendimenti </w:t>
            </w:r>
          </w:p>
          <w:p w:rsidR="00F15EA4" w:rsidRDefault="00DF77A4">
            <w:pPr>
              <w:numPr>
                <w:ilvl w:val="0"/>
                <w:numId w:val="1"/>
              </w:numPr>
              <w:spacing w:after="0" w:line="242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previsione degli strumenti 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di valutazione (griglie)</w:t>
            </w:r>
          </w:p>
          <w:p w:rsidR="00F15EA4" w:rsidRDefault="00DF77A4">
            <w:pPr>
              <w:numPr>
                <w:ilvl w:val="0"/>
                <w:numId w:val="1"/>
              </w:numPr>
              <w:spacing w:after="0" w:line="242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predisposizione degli strumenti di valutazione per le competenze di Cittadinanza   - Coordina l’organizzazione delle attività progettuali extracurriculari.</w:t>
            </w:r>
          </w:p>
          <w:p w:rsidR="00F15EA4" w:rsidRDefault="00DF77A4">
            <w:pPr>
              <w:spacing w:after="0" w:line="242" w:lineRule="auto"/>
              <w:ind w:left="109" w:right="517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Cura l’accoglienza dei docenti nuovi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9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20" w:right="-20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Tutto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59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192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S,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LLEGIO 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 D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CENTI, LA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 AREA 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OCES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 DIPA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TIMENTI,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ESP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ON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BILI DI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P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L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ESS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.</w:t>
            </w:r>
          </w:p>
        </w:tc>
      </w:tr>
      <w:tr w:rsidR="00F15EA4">
        <w:trPr>
          <w:cantSplit/>
          <w:trHeight w:hRule="exact" w:val="47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before="11" w:after="0" w:line="240" w:lineRule="auto"/>
              <w:ind w:left="109" w:right="-20"/>
              <w:rPr>
                <w:rFonts w:eastAsia="Calibri" w:cs="Calibri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935" distR="114935" simplePos="0" relativeHeight="6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59690</wp:posOffset>
                      </wp:positionV>
                      <wp:extent cx="276860" cy="23495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23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44.6pt;margin-top:4.7pt;width:21.7pt;height:18.4pt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 w:rsidR="00F15EA4" w:rsidRDefault="00F15E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</w:pPr>
          </w:p>
          <w:p w:rsidR="00F15EA4" w:rsidRDefault="00DF77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Fu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zio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color w:val="000000"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pacing w:val="1"/>
                <w:sz w:val="24"/>
                <w:szCs w:val="24"/>
                <w:lang w:val="it-IT"/>
              </w:rPr>
              <w:t>s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tru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e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it-IT"/>
              </w:rPr>
              <w:t>tale</w:t>
            </w:r>
          </w:p>
          <w:p w:rsidR="00F15EA4" w:rsidRDefault="00DF77A4">
            <w:pPr>
              <w:spacing w:after="0" w:line="240" w:lineRule="auto"/>
              <w:ind w:left="109" w:right="179"/>
              <w:jc w:val="center"/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:rsidR="00F15EA4" w:rsidRDefault="00DF77A4">
            <w:pPr>
              <w:spacing w:after="0" w:line="237" w:lineRule="auto"/>
              <w:ind w:left="109" w:right="17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I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TERVENTI E </w:t>
            </w:r>
            <w:r>
              <w:rPr>
                <w:rFonts w:eastAsia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 xml:space="preserve">ERVIZI </w:t>
            </w:r>
            <w:r>
              <w:rPr>
                <w:rFonts w:eastAsia="Calibri" w:cs="Calibri"/>
                <w:color w:val="000000"/>
                <w:spacing w:val="1"/>
                <w:sz w:val="18"/>
                <w:szCs w:val="18"/>
                <w:lang w:val="it-IT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  <w:lang w:val="it-IT"/>
              </w:rPr>
              <w:t>ER STUDENTI</w:t>
            </w:r>
          </w:p>
          <w:p w:rsidR="00F15EA4" w:rsidRDefault="00F15EA4">
            <w:pPr>
              <w:spacing w:after="0" w:line="237" w:lineRule="auto"/>
              <w:ind w:left="109" w:right="17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</w:p>
          <w:p w:rsidR="00F15EA4" w:rsidRDefault="00DF77A4">
            <w:pPr>
              <w:spacing w:after="0" w:line="237" w:lineRule="auto"/>
              <w:ind w:left="109" w:right="179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Formazione, visite guidate, concorsi e manifestazioni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- Analizza i bisogni formativi del personale in ingresso e gestisce il Piano di Formazione dell’Istituto.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- Pianifica, coordina e monitora le attività di formazione per: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</w:t>
            </w:r>
            <w:r>
              <w:rPr>
                <w:sz w:val="20"/>
                <w:szCs w:val="20"/>
                <w:lang w:val="it-IT"/>
              </w:rPr>
              <w:t xml:space="preserve"> personale docente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</w:t>
            </w:r>
            <w:r>
              <w:rPr>
                <w:sz w:val="20"/>
                <w:szCs w:val="20"/>
                <w:lang w:val="it-IT"/>
              </w:rPr>
              <w:t xml:space="preserve"> ATA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</w:t>
            </w:r>
            <w:r>
              <w:rPr>
                <w:sz w:val="20"/>
                <w:szCs w:val="20"/>
                <w:lang w:val="it-IT"/>
              </w:rPr>
              <w:t xml:space="preserve"> genitori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</w:t>
            </w:r>
            <w:r>
              <w:rPr>
                <w:sz w:val="20"/>
                <w:szCs w:val="20"/>
                <w:lang w:val="it-IT"/>
              </w:rPr>
              <w:t xml:space="preserve"> alunni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 Organizza, coordina e monitora l</w:t>
            </w:r>
            <w:r>
              <w:rPr>
                <w:sz w:val="20"/>
                <w:szCs w:val="20"/>
                <w:lang w:val="it-IT"/>
              </w:rPr>
              <w:t xml:space="preserve">e attività di formazione per il personale neo immesso in ruolo.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 Crea e aggiorna il database delle competenze del personale.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- Collabora con l’Ufficio di segreteria per l’aggiornamento delle schede personali sul portale SIDI.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- Pianifica e coordina uscite didattiche, visite guidate, viaggi d’istruzione di una o più giornate. 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- Cura i rapporti con Enti e Associazioni con cui la scuola organizza iniziative scolastiche e/o parascolastiche.</w:t>
            </w:r>
          </w:p>
          <w:p w:rsidR="00F15EA4" w:rsidRDefault="00DF77A4">
            <w:pPr>
              <w:spacing w:after="0" w:line="237" w:lineRule="auto"/>
              <w:ind w:left="109" w:right="-20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- Coordina le partecipazioni a concorsi </w:t>
            </w:r>
            <w:r>
              <w:rPr>
                <w:sz w:val="20"/>
                <w:szCs w:val="20"/>
                <w:lang w:val="it-IT"/>
              </w:rPr>
              <w:t>e a manifestazioni esterne.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F15EA4">
            <w:pPr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DF77A4">
            <w:pPr>
              <w:rPr>
                <w:lang w:val="it-IT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Tutto</w:t>
            </w:r>
            <w:proofErr w:type="spellEnd"/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</w:rPr>
              <w:t>l’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EA4" w:rsidRDefault="00F15EA4">
            <w:pPr>
              <w:spacing w:after="11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37" w:lineRule="auto"/>
              <w:ind w:left="83" w:right="48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F15EA4">
            <w:pPr>
              <w:spacing w:after="0" w:line="237" w:lineRule="auto"/>
              <w:ind w:left="83" w:right="488"/>
              <w:jc w:val="center"/>
              <w:rPr>
                <w:rFonts w:eastAsia="Calibri" w:cs="Calibri"/>
                <w:color w:val="000000"/>
                <w:sz w:val="20"/>
                <w:szCs w:val="20"/>
                <w:lang w:val="it-IT"/>
              </w:rPr>
            </w:pPr>
          </w:p>
          <w:p w:rsidR="00F15EA4" w:rsidRDefault="00DF77A4">
            <w:pPr>
              <w:spacing w:after="0" w:line="237" w:lineRule="auto"/>
              <w:ind w:left="83" w:right="488"/>
              <w:jc w:val="center"/>
              <w:rPr>
                <w:rFonts w:eastAsia="Calibri" w:cs="Calibri"/>
                <w:color w:val="000000"/>
                <w:sz w:val="18"/>
                <w:szCs w:val="18"/>
                <w:lang w:val="it-IT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INTERA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ISCE C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TUTTE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IGU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E</w:t>
            </w:r>
            <w:r>
              <w:rPr>
                <w:rFonts w:eastAsia="Calibri" w:cs="Calibri"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DI SISTEMA,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IL PE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R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S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O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N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A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LE,</w:t>
            </w:r>
            <w:r>
              <w:rPr>
                <w:rFonts w:eastAsia="Calibri" w:cs="Calibri"/>
                <w:color w:val="000000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 xml:space="preserve">LE </w:t>
            </w:r>
            <w:r>
              <w:rPr>
                <w:rFonts w:eastAsia="Calibri" w:cs="Calibri"/>
                <w:color w:val="000000"/>
                <w:spacing w:val="-1"/>
                <w:sz w:val="20"/>
                <w:szCs w:val="20"/>
                <w:lang w:val="it-IT"/>
              </w:rPr>
              <w:t>F</w:t>
            </w:r>
            <w:r>
              <w:rPr>
                <w:rFonts w:eastAsia="Calibri" w:cs="Calibri"/>
                <w:color w:val="000000"/>
                <w:sz w:val="20"/>
                <w:szCs w:val="20"/>
                <w:lang w:val="it-IT"/>
              </w:rPr>
              <w:t>AMIGLIE.</w:t>
            </w:r>
          </w:p>
        </w:tc>
      </w:tr>
    </w:tbl>
    <w:p w:rsidR="00F15EA4" w:rsidRDefault="00DF77A4">
      <w:pPr>
        <w:ind w:left="-709" w:hanging="142"/>
        <w:rPr>
          <w:lang w:val="it-IT"/>
        </w:rPr>
      </w:pPr>
      <w:r>
        <w:rPr>
          <w:lang w:val="it-IT"/>
        </w:rPr>
        <w:t xml:space="preserve">                </w:t>
      </w:r>
    </w:p>
    <w:p w:rsidR="00F15EA4" w:rsidRDefault="00F15EA4">
      <w:pPr>
        <w:ind w:left="-709" w:hanging="142"/>
      </w:pPr>
    </w:p>
    <w:sectPr w:rsidR="00F15EA4">
      <w:pgSz w:w="11906" w:h="16838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0A"/>
    <w:multiLevelType w:val="multilevel"/>
    <w:tmpl w:val="AEF815A0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500196"/>
    <w:multiLevelType w:val="multilevel"/>
    <w:tmpl w:val="319E0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6F5E59"/>
    <w:multiLevelType w:val="multilevel"/>
    <w:tmpl w:val="84F64C1E"/>
    <w:lvl w:ilvl="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A4"/>
    <w:rsid w:val="00DF77A4"/>
    <w:rsid w:val="00F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3022"/>
  <w15:docId w15:val="{7FFFD39B-0DC6-4BDD-8139-A11FEC9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AF6"/>
    <w:pPr>
      <w:spacing w:after="160" w:line="259" w:lineRule="auto"/>
    </w:pPr>
    <w:rPr>
      <w:rFonts w:ascii="Calibri" w:eastAsiaTheme="minorEastAsia" w:hAnsi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  <w:sz w:val="1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  <w:color w:val="auto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Calibri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Calibri"/>
      <w:color w:val="auto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26AF6"/>
    <w:pPr>
      <w:ind w:left="720"/>
      <w:contextualSpacing/>
    </w:pPr>
  </w:style>
  <w:style w:type="paragraph" w:customStyle="1" w:styleId="Default">
    <w:name w:val="Default"/>
    <w:qFormat/>
    <w:rsid w:val="00926AF6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Desk-01</cp:lastModifiedBy>
  <cp:revision>15</cp:revision>
  <dcterms:created xsi:type="dcterms:W3CDTF">2018-10-19T13:27:00Z</dcterms:created>
  <dcterms:modified xsi:type="dcterms:W3CDTF">2020-09-02T10:23:00Z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